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5CC45" w14:textId="77777777" w:rsidR="00993C4A" w:rsidRDefault="00993C4A">
      <w:pPr>
        <w:rPr>
          <w:b/>
          <w:u w:val="single"/>
        </w:rPr>
      </w:pPr>
      <w:bookmarkStart w:id="0" w:name="_GoBack"/>
      <w:bookmarkEnd w:id="0"/>
    </w:p>
    <w:p w14:paraId="6DDA385F" w14:textId="77777777" w:rsidR="00993C4A" w:rsidRDefault="00993C4A" w:rsidP="00993C4A">
      <w:pPr>
        <w:spacing w:line="360" w:lineRule="auto"/>
      </w:pPr>
      <w:r>
        <w:t xml:space="preserve">Samtalerunde: 30 minutters samtale i gruppe. </w:t>
      </w:r>
    </w:p>
    <w:p w14:paraId="107419B5" w14:textId="510AEF59" w:rsidR="00A84B9A" w:rsidRDefault="00A84B9A" w:rsidP="00993C4A">
      <w:pPr>
        <w:spacing w:line="360" w:lineRule="auto"/>
      </w:pPr>
      <w:r>
        <w:t xml:space="preserve">Gruppe: 3-5 personer. </w:t>
      </w:r>
    </w:p>
    <w:p w14:paraId="5725FE6C" w14:textId="77777777" w:rsidR="004F778A" w:rsidRDefault="004F778A" w:rsidP="00993C4A">
      <w:pPr>
        <w:spacing w:line="360" w:lineRule="auto"/>
      </w:pPr>
    </w:p>
    <w:p w14:paraId="5C89FF0B" w14:textId="60EFDD06" w:rsidR="004F778A" w:rsidRDefault="00993C4A" w:rsidP="004F778A">
      <w:pPr>
        <w:spacing w:line="360" w:lineRule="auto"/>
        <w:rPr>
          <w:b/>
          <w:u w:val="single"/>
        </w:rPr>
      </w:pPr>
      <w:r>
        <w:rPr>
          <w:b/>
          <w:u w:val="single"/>
        </w:rPr>
        <w:t>I</w:t>
      </w:r>
      <w:r w:rsidRPr="00993C4A">
        <w:rPr>
          <w:b/>
          <w:u w:val="single"/>
        </w:rPr>
        <w:t xml:space="preserve">nden </w:t>
      </w:r>
      <w:r>
        <w:rPr>
          <w:b/>
          <w:u w:val="single"/>
        </w:rPr>
        <w:t>samtale</w:t>
      </w:r>
      <w:r w:rsidRPr="00993C4A">
        <w:rPr>
          <w:b/>
          <w:u w:val="single"/>
        </w:rPr>
        <w:t>runden</w:t>
      </w:r>
      <w:r w:rsidR="004F778A">
        <w:rPr>
          <w:b/>
          <w:u w:val="single"/>
        </w:rPr>
        <w:t>:</w:t>
      </w:r>
      <w:r w:rsidR="00966C9F">
        <w:rPr>
          <w:b/>
          <w:u w:val="single"/>
        </w:rPr>
        <w:t xml:space="preserve"> </w:t>
      </w:r>
    </w:p>
    <w:p w14:paraId="28239143" w14:textId="350A2310" w:rsidR="004F778A" w:rsidRDefault="00993C4A" w:rsidP="004F778A">
      <w:pPr>
        <w:spacing w:line="360" w:lineRule="auto"/>
      </w:pPr>
      <w:r>
        <w:t>Vælg den opgave, du gerne vil skrive om</w:t>
      </w:r>
      <w:r w:rsidR="00556EEB">
        <w:t>.</w:t>
      </w:r>
      <w:r w:rsidR="00ED3CDC">
        <w:t xml:space="preserve"> </w:t>
      </w:r>
    </w:p>
    <w:p w14:paraId="4C9E905B" w14:textId="77777777" w:rsidR="004F778A" w:rsidRDefault="004F6A97" w:rsidP="00534670">
      <w:pPr>
        <w:pStyle w:val="Listeafsnit"/>
        <w:numPr>
          <w:ilvl w:val="0"/>
          <w:numId w:val="8"/>
        </w:numPr>
        <w:spacing w:line="360" w:lineRule="auto"/>
      </w:pPr>
      <w:r>
        <w:t xml:space="preserve">Læs opgaven grundigt igennem og vær sikker på, at du forstår </w:t>
      </w:r>
      <w:r w:rsidR="005D6276">
        <w:t>d</w:t>
      </w:r>
      <w:r>
        <w:t>en</w:t>
      </w:r>
    </w:p>
    <w:p w14:paraId="49B6078F" w14:textId="0753D72C" w:rsidR="004F778A" w:rsidRDefault="00993C4A" w:rsidP="000E5A31">
      <w:pPr>
        <w:pStyle w:val="Listeafsnit"/>
        <w:numPr>
          <w:ilvl w:val="0"/>
          <w:numId w:val="8"/>
        </w:numPr>
        <w:spacing w:line="360" w:lineRule="auto"/>
      </w:pPr>
      <w:r>
        <w:t>Tænk over, hvad opgaven går ud på og hvordan du vil løse den</w:t>
      </w:r>
      <w:r w:rsidR="004F778A">
        <w:t>.</w:t>
      </w:r>
    </w:p>
    <w:p w14:paraId="112BEB6D" w14:textId="68287BE2" w:rsidR="00A11E8F" w:rsidRDefault="00F61EE5" w:rsidP="00AB1D44">
      <w:pPr>
        <w:pStyle w:val="Listeafsnit"/>
        <w:numPr>
          <w:ilvl w:val="0"/>
          <w:numId w:val="8"/>
        </w:numPr>
        <w:spacing w:line="360" w:lineRule="auto"/>
      </w:pPr>
      <w:r>
        <w:t>Tænk over, hvilken del af opgaven du syntes er svær og som du især kan bruge hjælp til</w:t>
      </w:r>
      <w:r w:rsidR="00556EEB">
        <w:t>.</w:t>
      </w:r>
      <w:r w:rsidR="00ED3CDC">
        <w:t xml:space="preserve"> </w:t>
      </w:r>
    </w:p>
    <w:p w14:paraId="74257387" w14:textId="77777777" w:rsidR="004F778A" w:rsidRDefault="004F778A" w:rsidP="004F778A">
      <w:pPr>
        <w:pStyle w:val="Listeafsnit"/>
        <w:spacing w:line="360" w:lineRule="auto"/>
      </w:pPr>
    </w:p>
    <w:p w14:paraId="5CF36094" w14:textId="6986C874" w:rsidR="00A11E8F" w:rsidRDefault="006F1337" w:rsidP="00993C4A">
      <w:pPr>
        <w:spacing w:line="360" w:lineRule="auto"/>
        <w:rPr>
          <w:b/>
          <w:u w:val="single"/>
        </w:rPr>
      </w:pPr>
      <w:r>
        <w:rPr>
          <w:b/>
          <w:u w:val="single"/>
        </w:rPr>
        <w:t>Under</w:t>
      </w:r>
      <w:r w:rsidR="00A11E8F" w:rsidRPr="00A11E8F">
        <w:rPr>
          <w:b/>
          <w:u w:val="single"/>
        </w:rPr>
        <w:t xml:space="preserve"> samtalerunden: </w:t>
      </w:r>
    </w:p>
    <w:p w14:paraId="01F93A12" w14:textId="77777777" w:rsidR="004F778A" w:rsidRDefault="00A11E8F" w:rsidP="00112402">
      <w:pPr>
        <w:pStyle w:val="Listeafsnit"/>
        <w:numPr>
          <w:ilvl w:val="0"/>
          <w:numId w:val="2"/>
        </w:numPr>
        <w:spacing w:line="360" w:lineRule="auto"/>
      </w:pPr>
      <w:r>
        <w:t>Præsenter på skift den op</w:t>
      </w:r>
      <w:r w:rsidR="006F1337">
        <w:t xml:space="preserve">gave I har valgt og de tanker I </w:t>
      </w:r>
      <w:r>
        <w:t xml:space="preserve">allerede har gjort jer om den. </w:t>
      </w:r>
      <w:r w:rsidR="006F1337">
        <w:t>Det er ikke sikkert, at I har valgt den samme opgave, men I kan alligevel hjælpe hinanden</w:t>
      </w:r>
      <w:r w:rsidR="00556EEB">
        <w:t>.</w:t>
      </w:r>
      <w:r w:rsidR="0058428F">
        <w:t xml:space="preserve"> </w:t>
      </w:r>
    </w:p>
    <w:p w14:paraId="513BD2F0" w14:textId="77777777" w:rsidR="004F778A" w:rsidRDefault="00A11E8F" w:rsidP="00D734DA">
      <w:pPr>
        <w:pStyle w:val="Listeafsnit"/>
        <w:numPr>
          <w:ilvl w:val="0"/>
          <w:numId w:val="2"/>
        </w:numPr>
        <w:spacing w:line="360" w:lineRule="auto"/>
      </w:pPr>
      <w:r>
        <w:t>Tæ</w:t>
      </w:r>
      <w:r w:rsidR="00F61EE5">
        <w:t>nk over om der er noget særligt,</w:t>
      </w:r>
      <w:r>
        <w:t xml:space="preserve"> du savner hjælp til</w:t>
      </w:r>
      <w:r w:rsidR="00F61EE5">
        <w:t xml:space="preserve"> – den svære del af opgaven</w:t>
      </w:r>
      <w:r w:rsidR="00556EEB">
        <w:t>.</w:t>
      </w:r>
      <w:r w:rsidR="0058428F">
        <w:t xml:space="preserve"> </w:t>
      </w:r>
    </w:p>
    <w:p w14:paraId="574F08C7" w14:textId="77777777" w:rsidR="004F778A" w:rsidRDefault="00F61EE5" w:rsidP="00B00C1B">
      <w:pPr>
        <w:pStyle w:val="Listeafsnit"/>
        <w:numPr>
          <w:ilvl w:val="0"/>
          <w:numId w:val="2"/>
        </w:numPr>
        <w:spacing w:line="360" w:lineRule="auto"/>
      </w:pPr>
      <w:r>
        <w:t>S</w:t>
      </w:r>
      <w:r w:rsidR="00A11E8F">
        <w:t>nak om hinandens opgaver og forsøg at give gode ideer</w:t>
      </w:r>
      <w:r w:rsidR="00556EEB">
        <w:t>.</w:t>
      </w:r>
      <w:r w:rsidR="0058428F">
        <w:t xml:space="preserve"> </w:t>
      </w:r>
    </w:p>
    <w:p w14:paraId="6D401757" w14:textId="77777777" w:rsidR="004F778A" w:rsidRDefault="00A11E8F" w:rsidP="005059E3">
      <w:pPr>
        <w:pStyle w:val="Listeafsnit"/>
        <w:numPr>
          <w:ilvl w:val="0"/>
          <w:numId w:val="2"/>
        </w:numPr>
        <w:spacing w:line="360" w:lineRule="auto"/>
      </w:pPr>
      <w:r>
        <w:t>Det er vigtigt, at I stiller spørgsmål til hinanden – også selvom I ikke vil løse den samme opgave</w:t>
      </w:r>
      <w:r w:rsidR="00556EEB">
        <w:t>.</w:t>
      </w:r>
      <w:r w:rsidR="003E79D3">
        <w:t xml:space="preserve"> </w:t>
      </w:r>
    </w:p>
    <w:p w14:paraId="1AE29CA9" w14:textId="49768267" w:rsidR="006F1337" w:rsidRDefault="00397E82" w:rsidP="00C571A6">
      <w:pPr>
        <w:pStyle w:val="Listeafsnit"/>
        <w:numPr>
          <w:ilvl w:val="0"/>
          <w:numId w:val="2"/>
        </w:numPr>
        <w:spacing w:line="360" w:lineRule="auto"/>
      </w:pPr>
      <w:r>
        <w:t>Husk at skrive de andres ideer ned, hvis du tror, at de kan hjælpe dig. Det er vigtigt at tage notater</w:t>
      </w:r>
      <w:r w:rsidR="00556EEB">
        <w:t>!</w:t>
      </w:r>
      <w:r w:rsidR="003E79D3">
        <w:t xml:space="preserve"> </w:t>
      </w:r>
    </w:p>
    <w:p w14:paraId="627593D0" w14:textId="77777777" w:rsidR="004F778A" w:rsidRDefault="004F778A" w:rsidP="004F778A">
      <w:pPr>
        <w:pStyle w:val="Listeafsnit"/>
        <w:spacing w:line="360" w:lineRule="auto"/>
      </w:pPr>
    </w:p>
    <w:p w14:paraId="08AFDD36" w14:textId="72C4F2BD" w:rsidR="004F778A" w:rsidRPr="001404CD" w:rsidRDefault="006F1337" w:rsidP="004F778A">
      <w:pPr>
        <w:spacing w:line="360" w:lineRule="auto"/>
        <w:rPr>
          <w:b/>
        </w:rPr>
      </w:pPr>
      <w:r w:rsidRPr="001404CD">
        <w:rPr>
          <w:b/>
        </w:rPr>
        <w:t>Hjælpespørgsmål</w:t>
      </w:r>
      <w:r w:rsidR="001404CD">
        <w:rPr>
          <w:b/>
        </w:rPr>
        <w:t>:</w:t>
      </w:r>
      <w:r w:rsidR="003E79D3" w:rsidRPr="001404CD">
        <w:rPr>
          <w:b/>
        </w:rPr>
        <w:t xml:space="preserve"> </w:t>
      </w:r>
    </w:p>
    <w:p w14:paraId="378B458E" w14:textId="0F646D9C" w:rsidR="006F1337" w:rsidRDefault="006F1337" w:rsidP="004F778A">
      <w:pPr>
        <w:pStyle w:val="Listeafsnit"/>
        <w:numPr>
          <w:ilvl w:val="0"/>
          <w:numId w:val="5"/>
        </w:numPr>
        <w:spacing w:line="360" w:lineRule="auto"/>
      </w:pPr>
      <w:r>
        <w:t>Hvad handler min opgave om</w:t>
      </w:r>
      <w:r w:rsidR="00556EEB">
        <w:t>?</w:t>
      </w:r>
      <w:r w:rsidR="003E79D3">
        <w:t xml:space="preserve"> </w:t>
      </w:r>
    </w:p>
    <w:p w14:paraId="6ED9069B" w14:textId="1ACDABCD" w:rsidR="006F1337" w:rsidRDefault="006F1337" w:rsidP="006F1337">
      <w:pPr>
        <w:pStyle w:val="Listeafsnit"/>
        <w:numPr>
          <w:ilvl w:val="0"/>
          <w:numId w:val="5"/>
        </w:numPr>
        <w:spacing w:line="360" w:lineRule="auto"/>
      </w:pPr>
      <w:r>
        <w:t>Hvordan kan jeg løse opgaven</w:t>
      </w:r>
      <w:r w:rsidR="00556EEB">
        <w:t xml:space="preserve">? </w:t>
      </w:r>
    </w:p>
    <w:p w14:paraId="2A883F96" w14:textId="5F449ECE" w:rsidR="006F1337" w:rsidRDefault="006F1337" w:rsidP="006F1337">
      <w:pPr>
        <w:pStyle w:val="Listeafsnit"/>
        <w:numPr>
          <w:ilvl w:val="0"/>
          <w:numId w:val="5"/>
        </w:numPr>
        <w:spacing w:line="360" w:lineRule="auto"/>
      </w:pPr>
      <w:r>
        <w:t>Hvad vil jeg gerne skrive om</w:t>
      </w:r>
      <w:r w:rsidR="00556EEB">
        <w:t xml:space="preserve">? </w:t>
      </w:r>
    </w:p>
    <w:p w14:paraId="2E7F709C" w14:textId="0F515970" w:rsidR="006F1337" w:rsidRDefault="008929E5" w:rsidP="006F1337">
      <w:pPr>
        <w:pStyle w:val="Listeafsnit"/>
        <w:numPr>
          <w:ilvl w:val="0"/>
          <w:numId w:val="5"/>
        </w:numPr>
        <w:spacing w:line="360" w:lineRule="auto"/>
      </w:pPr>
      <w:r>
        <w:t>Hvad er det sværeste</w:t>
      </w:r>
      <w:r w:rsidR="006F1337">
        <w:t xml:space="preserve"> ved min opgave?</w:t>
      </w:r>
      <w:r w:rsidR="00556EEB">
        <w:t xml:space="preserve"> </w:t>
      </w:r>
    </w:p>
    <w:p w14:paraId="0F7AF9EB" w14:textId="678B838F" w:rsidR="008929E5" w:rsidRDefault="008929E5" w:rsidP="006F1337">
      <w:pPr>
        <w:pStyle w:val="Listeafsnit"/>
        <w:numPr>
          <w:ilvl w:val="0"/>
          <w:numId w:val="5"/>
        </w:numPr>
        <w:spacing w:line="360" w:lineRule="auto"/>
      </w:pPr>
      <w:r>
        <w:t>Hvad får jeg brug for hjælp til</w:t>
      </w:r>
      <w:r w:rsidR="00556EEB">
        <w:t xml:space="preserve">? </w:t>
      </w:r>
    </w:p>
    <w:p w14:paraId="788EEB05" w14:textId="1CEB3679" w:rsidR="00A05606" w:rsidRDefault="008929E5" w:rsidP="0094246F">
      <w:pPr>
        <w:pStyle w:val="Listeafsnit"/>
        <w:numPr>
          <w:ilvl w:val="0"/>
          <w:numId w:val="5"/>
        </w:numPr>
        <w:spacing w:line="360" w:lineRule="auto"/>
      </w:pPr>
      <w:r>
        <w:t>Hvad vil de andre gøre med deres opgave</w:t>
      </w:r>
    </w:p>
    <w:p w14:paraId="069579BB" w14:textId="77777777" w:rsidR="004F778A" w:rsidRDefault="004F778A" w:rsidP="004F778A">
      <w:pPr>
        <w:spacing w:line="360" w:lineRule="auto"/>
      </w:pPr>
    </w:p>
    <w:p w14:paraId="0DAF8B10" w14:textId="77777777" w:rsidR="004F778A" w:rsidRDefault="004F778A" w:rsidP="004F778A">
      <w:pPr>
        <w:spacing w:line="360" w:lineRule="auto"/>
      </w:pPr>
    </w:p>
    <w:p w14:paraId="2276A40E" w14:textId="77777777" w:rsidR="004F778A" w:rsidRDefault="004F778A" w:rsidP="004F778A">
      <w:pPr>
        <w:spacing w:line="360" w:lineRule="auto"/>
      </w:pPr>
    </w:p>
    <w:p w14:paraId="135C059E" w14:textId="5D1CE032" w:rsidR="00A05606" w:rsidRDefault="00A05606" w:rsidP="00D64993">
      <w:pPr>
        <w:spacing w:line="360" w:lineRule="auto"/>
        <w:rPr>
          <w:b/>
          <w:u w:val="single"/>
        </w:rPr>
      </w:pPr>
      <w:r w:rsidRPr="00A05606">
        <w:rPr>
          <w:b/>
          <w:u w:val="single"/>
        </w:rPr>
        <w:lastRenderedPageBreak/>
        <w:t xml:space="preserve">Efter samtalerunden: </w:t>
      </w:r>
    </w:p>
    <w:p w14:paraId="04C06234" w14:textId="03D1E94D" w:rsidR="00D64993" w:rsidRPr="001C3998" w:rsidRDefault="001C3998" w:rsidP="001C3998">
      <w:pPr>
        <w:pStyle w:val="Listeafsnit"/>
        <w:numPr>
          <w:ilvl w:val="0"/>
          <w:numId w:val="4"/>
        </w:numPr>
        <w:spacing w:line="360" w:lineRule="auto"/>
        <w:rPr>
          <w:b/>
          <w:u w:val="single"/>
        </w:rPr>
      </w:pPr>
      <w:r>
        <w:t>Gennemlæs dine noter fra samtalerunden og se hvad du har fået med fra de andre</w:t>
      </w:r>
      <w:r w:rsidR="00050428">
        <w:t xml:space="preserve"> </w:t>
      </w:r>
    </w:p>
    <w:p w14:paraId="5389C496" w14:textId="77777777" w:rsidR="00050428" w:rsidRPr="00050428" w:rsidRDefault="001C3998" w:rsidP="001C3998">
      <w:pPr>
        <w:pStyle w:val="Listeafsnit"/>
        <w:numPr>
          <w:ilvl w:val="0"/>
          <w:numId w:val="4"/>
        </w:numPr>
        <w:spacing w:line="360" w:lineRule="auto"/>
        <w:rPr>
          <w:b/>
          <w:u w:val="single"/>
        </w:rPr>
      </w:pPr>
      <w:r>
        <w:t xml:space="preserve">Lav en opgavestruktur, så du ved, hvordan din opgave skal starte og slutte. </w:t>
      </w:r>
    </w:p>
    <w:p w14:paraId="3FAA6684" w14:textId="77777777" w:rsidR="00050428" w:rsidRPr="00050428" w:rsidRDefault="00C1455B" w:rsidP="001C3998">
      <w:pPr>
        <w:pStyle w:val="Listeafsnit"/>
        <w:numPr>
          <w:ilvl w:val="0"/>
          <w:numId w:val="4"/>
        </w:numPr>
        <w:spacing w:line="360" w:lineRule="auto"/>
        <w:rPr>
          <w:b/>
          <w:u w:val="single"/>
        </w:rPr>
      </w:pPr>
      <w:r>
        <w:t>Brug de ideer</w:t>
      </w:r>
      <w:r w:rsidR="00316E6B">
        <w:t>,</w:t>
      </w:r>
      <w:r>
        <w:t xml:space="preserve"> du har fået til at skrive dit svar.</w:t>
      </w:r>
      <w:r w:rsidR="00317D16">
        <w:t xml:space="preserve"> Husk at bruge dine egne ord.</w:t>
      </w:r>
    </w:p>
    <w:p w14:paraId="3A9B88D0" w14:textId="77777777" w:rsidR="00050428" w:rsidRDefault="00050428" w:rsidP="00050428">
      <w:pPr>
        <w:pStyle w:val="Listeafsnit"/>
        <w:spacing w:line="360" w:lineRule="auto"/>
        <w:rPr>
          <w:i/>
        </w:rPr>
      </w:pPr>
    </w:p>
    <w:p w14:paraId="7BDC6921" w14:textId="08A12C62" w:rsidR="00050428" w:rsidRPr="00050428" w:rsidRDefault="00050428" w:rsidP="00050428">
      <w:pPr>
        <w:pStyle w:val="Listeafsnit"/>
        <w:spacing w:line="360" w:lineRule="auto"/>
        <w:rPr>
          <w:b/>
          <w:u w:val="single"/>
        </w:rPr>
      </w:pPr>
      <w:r>
        <w:t xml:space="preserve">God arbejdslyst! </w:t>
      </w:r>
    </w:p>
    <w:p w14:paraId="37D1C005" w14:textId="77777777" w:rsidR="00D64993" w:rsidRPr="00050428" w:rsidRDefault="00D64993" w:rsidP="00D64993">
      <w:pPr>
        <w:spacing w:line="360" w:lineRule="auto"/>
        <w:rPr>
          <w:b/>
          <w:u w:val="single"/>
        </w:rPr>
      </w:pPr>
    </w:p>
    <w:p w14:paraId="616269B6" w14:textId="77777777" w:rsidR="00A11E8F" w:rsidRPr="00050428" w:rsidRDefault="00A11E8F" w:rsidP="00993C4A">
      <w:pPr>
        <w:spacing w:line="360" w:lineRule="auto"/>
      </w:pPr>
      <w:r w:rsidRPr="00050428">
        <w:t xml:space="preserve"> </w:t>
      </w:r>
    </w:p>
    <w:p w14:paraId="177E4CC0" w14:textId="77777777" w:rsidR="00993C4A" w:rsidRPr="00050428" w:rsidRDefault="00993C4A"/>
    <w:sectPr w:rsidR="00993C4A" w:rsidRPr="00050428" w:rsidSect="00207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8A6BA" w14:textId="77777777" w:rsidR="00050428" w:rsidRDefault="00050428" w:rsidP="00050428">
      <w:r>
        <w:separator/>
      </w:r>
    </w:p>
  </w:endnote>
  <w:endnote w:type="continuationSeparator" w:id="0">
    <w:p w14:paraId="30FAB0A3" w14:textId="77777777" w:rsidR="00050428" w:rsidRDefault="00050428" w:rsidP="0005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8EA80" w14:textId="77777777" w:rsidR="003C646F" w:rsidRDefault="003C646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449361"/>
      <w:docPartObj>
        <w:docPartGallery w:val="Page Numbers (Bottom of Page)"/>
        <w:docPartUnique/>
      </w:docPartObj>
    </w:sdtPr>
    <w:sdtContent>
      <w:p w14:paraId="552EE1DE" w14:textId="3103934A" w:rsidR="003C646F" w:rsidRDefault="003C646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0E5CD1C" w14:textId="77777777" w:rsidR="003C646F" w:rsidRDefault="003C646F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316DB" w14:textId="77777777" w:rsidR="003C646F" w:rsidRDefault="003C646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671E3" w14:textId="77777777" w:rsidR="00050428" w:rsidRDefault="00050428" w:rsidP="00050428">
      <w:r>
        <w:separator/>
      </w:r>
    </w:p>
  </w:footnote>
  <w:footnote w:type="continuationSeparator" w:id="0">
    <w:p w14:paraId="1E8FCF72" w14:textId="77777777" w:rsidR="00050428" w:rsidRDefault="00050428" w:rsidP="00050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279F2" w14:textId="77777777" w:rsidR="003C646F" w:rsidRDefault="003C646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C2F2A" w14:textId="77777777" w:rsidR="0050259C" w:rsidRDefault="000A2E06" w:rsidP="000A2E06">
    <w:pPr>
      <w:rPr>
        <w:b/>
        <w:u w:val="single"/>
      </w:rPr>
    </w:pPr>
    <w:r>
      <w:rPr>
        <w:b/>
        <w:u w:val="single"/>
      </w:rPr>
      <w:t xml:space="preserve"> </w:t>
    </w:r>
    <w:r w:rsidR="0050259C">
      <w:rPr>
        <w:b/>
        <w:u w:val="single"/>
      </w:rPr>
      <w:t>V</w:t>
    </w:r>
    <w:r>
      <w:rPr>
        <w:b/>
        <w:u w:val="single"/>
      </w:rPr>
      <w:t>ejledning til samtalerunden i dansk:</w:t>
    </w:r>
  </w:p>
  <w:p w14:paraId="06EB0085" w14:textId="09A01FB4" w:rsidR="000A2E06" w:rsidRPr="004F778A" w:rsidRDefault="0050259C" w:rsidP="000A2E06">
    <w:pPr>
      <w:rPr>
        <w:b/>
        <w:u w:val="single"/>
      </w:rPr>
    </w:pPr>
    <w:r>
      <w:t xml:space="preserve">Til eleverne. </w:t>
    </w:r>
    <w:r w:rsidR="000A2E06">
      <w:rPr>
        <w:b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690A6" w14:textId="77777777" w:rsidR="003C646F" w:rsidRDefault="003C646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6701"/>
    <w:multiLevelType w:val="hybridMultilevel"/>
    <w:tmpl w:val="DC82E208"/>
    <w:lvl w:ilvl="0" w:tplc="665A285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C01FA"/>
    <w:multiLevelType w:val="hybridMultilevel"/>
    <w:tmpl w:val="173A6E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F3DAC"/>
    <w:multiLevelType w:val="hybridMultilevel"/>
    <w:tmpl w:val="55CC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AD10A2"/>
    <w:multiLevelType w:val="hybridMultilevel"/>
    <w:tmpl w:val="900A530E"/>
    <w:lvl w:ilvl="0" w:tplc="665A285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26E9"/>
    <w:multiLevelType w:val="hybridMultilevel"/>
    <w:tmpl w:val="D2B05E4A"/>
    <w:lvl w:ilvl="0" w:tplc="665A285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37F21"/>
    <w:multiLevelType w:val="hybridMultilevel"/>
    <w:tmpl w:val="3844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D220F"/>
    <w:multiLevelType w:val="hybridMultilevel"/>
    <w:tmpl w:val="B5FE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51993"/>
    <w:multiLevelType w:val="hybridMultilevel"/>
    <w:tmpl w:val="F670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4A"/>
    <w:rsid w:val="00050428"/>
    <w:rsid w:val="000A2E06"/>
    <w:rsid w:val="000C49ED"/>
    <w:rsid w:val="001404CD"/>
    <w:rsid w:val="001C3998"/>
    <w:rsid w:val="002074AD"/>
    <w:rsid w:val="00316E6B"/>
    <w:rsid w:val="00317D16"/>
    <w:rsid w:val="00397E82"/>
    <w:rsid w:val="003C646F"/>
    <w:rsid w:val="003E79D3"/>
    <w:rsid w:val="00412FB6"/>
    <w:rsid w:val="004F6A97"/>
    <w:rsid w:val="004F778A"/>
    <w:rsid w:val="0050259C"/>
    <w:rsid w:val="00556EEB"/>
    <w:rsid w:val="0058428F"/>
    <w:rsid w:val="005D6276"/>
    <w:rsid w:val="006F1337"/>
    <w:rsid w:val="00717C63"/>
    <w:rsid w:val="008929E5"/>
    <w:rsid w:val="00966C9F"/>
    <w:rsid w:val="00993C4A"/>
    <w:rsid w:val="00A05606"/>
    <w:rsid w:val="00A11E8F"/>
    <w:rsid w:val="00A84B9A"/>
    <w:rsid w:val="00C1455B"/>
    <w:rsid w:val="00D005D4"/>
    <w:rsid w:val="00D64993"/>
    <w:rsid w:val="00ED3CDC"/>
    <w:rsid w:val="00F6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796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11E8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5042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50428"/>
  </w:style>
  <w:style w:type="paragraph" w:styleId="Sidefod">
    <w:name w:val="footer"/>
    <w:basedOn w:val="Normal"/>
    <w:link w:val="SidefodTegn"/>
    <w:uiPriority w:val="99"/>
    <w:unhideWhenUsed/>
    <w:rsid w:val="0005042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50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11E8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5042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50428"/>
  </w:style>
  <w:style w:type="paragraph" w:styleId="Sidefod">
    <w:name w:val="footer"/>
    <w:basedOn w:val="Normal"/>
    <w:link w:val="SidefodTegn"/>
    <w:uiPriority w:val="99"/>
    <w:unhideWhenUsed/>
    <w:rsid w:val="0005042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50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Catrine Petersen</dc:creator>
  <cp:keywords/>
  <dc:description/>
  <cp:lastModifiedBy>Lona Lynge</cp:lastModifiedBy>
  <cp:revision>3</cp:revision>
  <dcterms:created xsi:type="dcterms:W3CDTF">2014-03-28T13:23:00Z</dcterms:created>
  <dcterms:modified xsi:type="dcterms:W3CDTF">2014-05-01T12:48:00Z</dcterms:modified>
</cp:coreProperties>
</file>